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5566"/>
      </w:tblGrid>
      <w:tr w:rsidR="00117D5F" w:rsidRPr="00CB056F" w:rsidTr="00117D5F">
        <w:trPr>
          <w:trHeight w:val="871"/>
          <w:jc w:val="center"/>
        </w:trPr>
        <w:tc>
          <w:tcPr>
            <w:tcW w:w="5103" w:type="dxa"/>
          </w:tcPr>
          <w:p w:rsidR="002D70E3" w:rsidRPr="00CB056F" w:rsidRDefault="002D70E3" w:rsidP="00726BAB">
            <w:pPr>
              <w:jc w:val="center"/>
              <w:rPr>
                <w:bCs/>
                <w:sz w:val="24"/>
                <w:szCs w:val="24"/>
                <w:lang w:val="it-IT"/>
              </w:rPr>
            </w:pPr>
            <w:r w:rsidRPr="00CB056F">
              <w:rPr>
                <w:bCs/>
                <w:sz w:val="24"/>
                <w:szCs w:val="24"/>
                <w:lang w:val="it-IT"/>
              </w:rPr>
              <w:t>TRƯỜNG ĐẠI HỌC KINH TẾ - LUẬT</w:t>
            </w:r>
          </w:p>
          <w:p w:rsidR="002D70E3" w:rsidRPr="00CB056F" w:rsidRDefault="00E51BAF" w:rsidP="00E51BAF">
            <w:pPr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 PHÒNG/ KHOA............................................</w:t>
            </w:r>
            <w:bookmarkStart w:id="0" w:name="_GoBack"/>
            <w:bookmarkEnd w:id="0"/>
          </w:p>
          <w:p w:rsidR="002D70E3" w:rsidRPr="00615559" w:rsidRDefault="002D70E3" w:rsidP="00117D5F">
            <w:pPr>
              <w:rPr>
                <w:sz w:val="24"/>
                <w:szCs w:val="24"/>
                <w:lang w:val="it-IT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9E8CFD" wp14:editId="2D938A52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26670</wp:posOffset>
                      </wp:positionV>
                      <wp:extent cx="1080000" cy="0"/>
                      <wp:effectExtent l="0" t="0" r="25400" b="19050"/>
                      <wp:wrapTight wrapText="bothSides">
                        <wp:wrapPolygon edited="0">
                          <wp:start x="0" y="-1"/>
                          <wp:lineTo x="0" y="-1"/>
                          <wp:lineTo x="21727" y="-1"/>
                          <wp:lineTo x="21727" y="-1"/>
                          <wp:lineTo x="0" y="-1"/>
                        </wp:wrapPolygon>
                      </wp:wrapTight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10D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1.15pt;margin-top:2.1pt;width:85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66" w:type="dxa"/>
          </w:tcPr>
          <w:p w:rsidR="002D70E3" w:rsidRPr="00615559" w:rsidRDefault="002D70E3" w:rsidP="00726BAB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615559">
              <w:rPr>
                <w:b/>
                <w:bCs/>
                <w:sz w:val="24"/>
                <w:szCs w:val="24"/>
                <w:lang w:val="it-IT"/>
              </w:rPr>
              <w:t>CỘNG HÒA XÃ HỘI CHỦ NGHĨA VIỆT NAM</w:t>
            </w:r>
          </w:p>
          <w:p w:rsidR="002D70E3" w:rsidRPr="00CB056F" w:rsidRDefault="002D70E3" w:rsidP="00726BA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B056F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CB05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056F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CB056F"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B056F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CB056F">
              <w:rPr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CB056F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CB05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056F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2D70E3" w:rsidRPr="00CB056F" w:rsidRDefault="002D70E3" w:rsidP="00117D5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E3F6A" wp14:editId="59436DE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26670</wp:posOffset>
                      </wp:positionV>
                      <wp:extent cx="1940560" cy="0"/>
                      <wp:effectExtent l="0" t="0" r="21590" b="19050"/>
                      <wp:wrapTight wrapText="bothSides">
                        <wp:wrapPolygon edited="0">
                          <wp:start x="0" y="-1"/>
                          <wp:lineTo x="0" y="-1"/>
                          <wp:lineTo x="21628" y="-1"/>
                          <wp:lineTo x="21628" y="-1"/>
                          <wp:lineTo x="0" y="-1"/>
                        </wp:wrapPolygon>
                      </wp:wrapTight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2BBAD" id="Straight Arrow Connector 4" o:spid="_x0000_s1026" type="#_x0000_t32" style="position:absolute;margin-left:57pt;margin-top:2.1pt;width:15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TvJQIAAEo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">
                      <w10:wrap type="tight"/>
                    </v:shape>
                  </w:pict>
                </mc:Fallback>
              </mc:AlternateContent>
            </w:r>
          </w:p>
        </w:tc>
      </w:tr>
      <w:tr w:rsidR="00117D5F" w:rsidRPr="00CB056F" w:rsidTr="00117D5F">
        <w:trPr>
          <w:trHeight w:val="115"/>
          <w:jc w:val="center"/>
        </w:trPr>
        <w:tc>
          <w:tcPr>
            <w:tcW w:w="5103" w:type="dxa"/>
          </w:tcPr>
          <w:p w:rsidR="00F413B4" w:rsidRPr="00E51BAF" w:rsidRDefault="00F413B4" w:rsidP="00726B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vi-VN"/>
              </w:rPr>
              <w:t xml:space="preserve">Số:     </w:t>
            </w:r>
            <w:r w:rsidR="00A52DCD">
              <w:rPr>
                <w:bCs/>
                <w:sz w:val="24"/>
                <w:szCs w:val="24"/>
                <w:lang w:val="vi-VN"/>
              </w:rPr>
              <w:t xml:space="preserve">  </w:t>
            </w:r>
            <w:r>
              <w:rPr>
                <w:bCs/>
                <w:sz w:val="24"/>
                <w:szCs w:val="24"/>
                <w:lang w:val="vi-VN"/>
              </w:rPr>
              <w:t>/</w:t>
            </w:r>
            <w:r w:rsidR="00074618">
              <w:rPr>
                <w:bCs/>
                <w:sz w:val="24"/>
                <w:szCs w:val="24"/>
                <w:lang w:val="vi-VN"/>
              </w:rPr>
              <w:t>TT</w:t>
            </w:r>
            <w:r w:rsidR="00153307">
              <w:rPr>
                <w:bCs/>
                <w:sz w:val="24"/>
                <w:szCs w:val="24"/>
              </w:rPr>
              <w:t>r</w:t>
            </w:r>
            <w:r w:rsidR="00E51BAF">
              <w:rPr>
                <w:bCs/>
                <w:sz w:val="24"/>
                <w:szCs w:val="24"/>
                <w:lang w:val="vi-VN"/>
              </w:rPr>
              <w:t>-…</w:t>
            </w:r>
            <w:r w:rsidR="00E51BA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66" w:type="dxa"/>
          </w:tcPr>
          <w:p w:rsidR="00F413B4" w:rsidRPr="00615559" w:rsidRDefault="00117D5F" w:rsidP="00C007F9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Thành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phố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Hồ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Chí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Minh</w:t>
            </w:r>
            <w:r w:rsidRPr="00CB056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B056F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="00F94FBA">
              <w:rPr>
                <w:i/>
                <w:iCs/>
                <w:sz w:val="24"/>
                <w:szCs w:val="24"/>
              </w:rPr>
              <w:t xml:space="preserve"> </w:t>
            </w:r>
            <w:r w:rsidR="00C007F9">
              <w:rPr>
                <w:i/>
                <w:iCs/>
                <w:sz w:val="24"/>
                <w:szCs w:val="24"/>
              </w:rPr>
              <w:t xml:space="preserve">  </w:t>
            </w:r>
            <w:r w:rsidRPr="00CB056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056F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="00F94FBA">
              <w:rPr>
                <w:i/>
                <w:iCs/>
                <w:sz w:val="24"/>
                <w:szCs w:val="24"/>
              </w:rPr>
              <w:t xml:space="preserve"> </w:t>
            </w:r>
            <w:r w:rsidR="00C007F9"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51BAF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="00E51BAF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2D70E3" w:rsidRPr="00F413B4" w:rsidRDefault="002D70E3" w:rsidP="002D70E3">
      <w:pPr>
        <w:jc w:val="center"/>
        <w:rPr>
          <w:b/>
        </w:rPr>
      </w:pPr>
    </w:p>
    <w:p w:rsidR="002D70E3" w:rsidRPr="00BF06CA" w:rsidRDefault="002D70E3" w:rsidP="002D70E3">
      <w:pPr>
        <w:jc w:val="center"/>
        <w:rPr>
          <w:b/>
          <w:sz w:val="32"/>
        </w:rPr>
      </w:pPr>
      <w:r w:rsidRPr="00BF06CA">
        <w:rPr>
          <w:b/>
          <w:sz w:val="32"/>
        </w:rPr>
        <w:t>TỜ TRÌNH</w:t>
      </w:r>
    </w:p>
    <w:p w:rsidR="00296714" w:rsidRDefault="002D70E3" w:rsidP="009B1118">
      <w:pPr>
        <w:spacing w:line="276" w:lineRule="auto"/>
        <w:jc w:val="center"/>
        <w:rPr>
          <w:u w:val="single"/>
        </w:rPr>
      </w:pPr>
      <w:r w:rsidRPr="00E12F30">
        <w:rPr>
          <w:i/>
        </w:rPr>
        <w:t xml:space="preserve">V/v </w:t>
      </w:r>
      <w:r w:rsidR="00E51BAF">
        <w:rPr>
          <w:i/>
        </w:rPr>
        <w:t>………………</w:t>
      </w:r>
    </w:p>
    <w:p w:rsidR="002D70E3" w:rsidRDefault="002D70E3" w:rsidP="009B1118">
      <w:pPr>
        <w:spacing w:line="276" w:lineRule="auto"/>
        <w:jc w:val="center"/>
        <w:rPr>
          <w:b/>
        </w:rPr>
      </w:pPr>
      <w:proofErr w:type="spellStart"/>
      <w:r w:rsidRPr="00D30981">
        <w:rPr>
          <w:u w:val="single"/>
        </w:rPr>
        <w:t>Kính</w:t>
      </w:r>
      <w:proofErr w:type="spellEnd"/>
      <w:r w:rsidRPr="00D30981">
        <w:rPr>
          <w:u w:val="single"/>
        </w:rPr>
        <w:t xml:space="preserve"> </w:t>
      </w:r>
      <w:proofErr w:type="spellStart"/>
      <w:r w:rsidRPr="00D30981">
        <w:rPr>
          <w:u w:val="single"/>
        </w:rPr>
        <w:t>gửi</w:t>
      </w:r>
      <w:proofErr w:type="spellEnd"/>
      <w:r w:rsidR="00C80A77">
        <w:t xml:space="preserve">: </w:t>
      </w:r>
      <w:r>
        <w:rPr>
          <w:b/>
        </w:rPr>
        <w:t xml:space="preserve">Ban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</w:t>
      </w:r>
      <w:r w:rsidR="00054F1F">
        <w:rPr>
          <w:b/>
        </w:rPr>
        <w:t>u</w:t>
      </w:r>
      <w:proofErr w:type="spellEnd"/>
      <w:r w:rsidR="00054F1F">
        <w:rPr>
          <w:b/>
        </w:rPr>
        <w:t xml:space="preserve"> </w:t>
      </w:r>
      <w:proofErr w:type="spellStart"/>
      <w:r w:rsidR="00054F1F">
        <w:rPr>
          <w:b/>
        </w:rPr>
        <w:t>Trường</w:t>
      </w:r>
      <w:proofErr w:type="spellEnd"/>
      <w:r w:rsidR="00054F1F">
        <w:rPr>
          <w:b/>
        </w:rPr>
        <w:t xml:space="preserve"> </w:t>
      </w:r>
      <w:proofErr w:type="spellStart"/>
      <w:r w:rsidR="00054F1F">
        <w:rPr>
          <w:b/>
        </w:rPr>
        <w:t>Đại</w:t>
      </w:r>
      <w:proofErr w:type="spellEnd"/>
      <w:r w:rsidR="00054F1F">
        <w:rPr>
          <w:b/>
        </w:rPr>
        <w:t xml:space="preserve"> </w:t>
      </w:r>
      <w:proofErr w:type="spellStart"/>
      <w:r w:rsidR="00054F1F">
        <w:rPr>
          <w:b/>
        </w:rPr>
        <w:t>học</w:t>
      </w:r>
      <w:proofErr w:type="spellEnd"/>
      <w:r w:rsidR="00054F1F">
        <w:rPr>
          <w:b/>
        </w:rPr>
        <w:t xml:space="preserve"> </w:t>
      </w:r>
      <w:proofErr w:type="spellStart"/>
      <w:r w:rsidR="00054F1F">
        <w:rPr>
          <w:b/>
        </w:rPr>
        <w:t>Kinh</w:t>
      </w:r>
      <w:proofErr w:type="spellEnd"/>
      <w:r w:rsidR="00054F1F">
        <w:rPr>
          <w:b/>
        </w:rPr>
        <w:t xml:space="preserve"> </w:t>
      </w:r>
      <w:proofErr w:type="spellStart"/>
      <w:r w:rsidR="00054F1F">
        <w:rPr>
          <w:b/>
        </w:rPr>
        <w:t>tế</w:t>
      </w:r>
      <w:proofErr w:type="spellEnd"/>
      <w:r w:rsidR="00054F1F">
        <w:rPr>
          <w:b/>
        </w:rPr>
        <w:t xml:space="preserve"> - </w:t>
      </w:r>
      <w:proofErr w:type="spellStart"/>
      <w:r w:rsidR="00054F1F">
        <w:rPr>
          <w:b/>
        </w:rPr>
        <w:t>Luật</w:t>
      </w:r>
      <w:proofErr w:type="spellEnd"/>
      <w:r w:rsidR="00054F1F">
        <w:rPr>
          <w:b/>
        </w:rPr>
        <w:t>;</w:t>
      </w:r>
    </w:p>
    <w:p w:rsidR="002D70E3" w:rsidRDefault="002D70E3" w:rsidP="009B1118">
      <w:pPr>
        <w:spacing w:after="240" w:line="276" w:lineRule="auto"/>
        <w:ind w:left="2410"/>
        <w:rPr>
          <w:b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2977"/>
        <w:gridCol w:w="6941"/>
      </w:tblGrid>
      <w:tr w:rsidR="002D70E3" w:rsidRPr="00B60DB9" w:rsidTr="00CE25E8">
        <w:trPr>
          <w:trHeight w:val="447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2D70E3" w:rsidRPr="00B60DB9" w:rsidRDefault="002D70E3" w:rsidP="00726BAB">
            <w:pPr>
              <w:spacing w:before="120" w:after="120" w:line="276" w:lineRule="auto"/>
              <w:jc w:val="center"/>
              <w:rPr>
                <w:b/>
              </w:rPr>
            </w:pPr>
            <w:r w:rsidRPr="00B60DB9">
              <w:rPr>
                <w:b/>
              </w:rPr>
              <w:t xml:space="preserve">Ý </w:t>
            </w:r>
            <w:proofErr w:type="spellStart"/>
            <w:r w:rsidRPr="00B60DB9">
              <w:rPr>
                <w:b/>
              </w:rPr>
              <w:t>kiến</w:t>
            </w:r>
            <w:proofErr w:type="spellEnd"/>
            <w:r w:rsidRPr="00B60DB9">
              <w:rPr>
                <w:b/>
              </w:rPr>
              <w:t xml:space="preserve"> </w:t>
            </w:r>
            <w:proofErr w:type="spellStart"/>
            <w:r w:rsidRPr="00B60DB9">
              <w:rPr>
                <w:b/>
              </w:rPr>
              <w:t>của</w:t>
            </w:r>
            <w:proofErr w:type="spellEnd"/>
            <w:r w:rsidRPr="00B60DB9">
              <w:rPr>
                <w:b/>
              </w:rPr>
              <w:t xml:space="preserve"> </w:t>
            </w:r>
            <w:proofErr w:type="spellStart"/>
            <w:r w:rsidRPr="00B60DB9">
              <w:rPr>
                <w:b/>
              </w:rPr>
              <w:t>lãnh</w:t>
            </w:r>
            <w:proofErr w:type="spellEnd"/>
            <w:r w:rsidRPr="00B60DB9">
              <w:rPr>
                <w:b/>
              </w:rPr>
              <w:t xml:space="preserve"> </w:t>
            </w:r>
            <w:proofErr w:type="spellStart"/>
            <w:r w:rsidRPr="00B60DB9">
              <w:rPr>
                <w:b/>
              </w:rPr>
              <w:t>đạo</w:t>
            </w:r>
            <w:proofErr w:type="spellEnd"/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:rsidR="002D70E3" w:rsidRPr="00B60DB9" w:rsidRDefault="002D70E3" w:rsidP="00726BAB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 w:rsidRPr="00B60DB9">
              <w:rPr>
                <w:b/>
              </w:rPr>
              <w:t>Nội</w:t>
            </w:r>
            <w:proofErr w:type="spellEnd"/>
            <w:r w:rsidRPr="00B60DB9">
              <w:rPr>
                <w:b/>
              </w:rPr>
              <w:t xml:space="preserve"> dung</w:t>
            </w:r>
          </w:p>
        </w:tc>
      </w:tr>
      <w:tr w:rsidR="002D70E3" w:rsidRPr="00B60DB9" w:rsidTr="00C007F9">
        <w:trPr>
          <w:trHeight w:val="4469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2D70E3" w:rsidRPr="00B60DB9" w:rsidRDefault="002D70E3" w:rsidP="00726BAB">
            <w:pPr>
              <w:spacing w:line="276" w:lineRule="auto"/>
            </w:pP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:rsidR="00296714" w:rsidRDefault="00296714" w:rsidP="00AC512D">
            <w:pPr>
              <w:spacing w:line="276" w:lineRule="auto"/>
              <w:ind w:firstLine="360"/>
              <w:jc w:val="both"/>
            </w:pPr>
          </w:p>
          <w:p w:rsidR="009928D7" w:rsidRPr="00F413B4" w:rsidRDefault="009928D7" w:rsidP="00D26CAD">
            <w:pPr>
              <w:spacing w:line="360" w:lineRule="auto"/>
              <w:ind w:left="360"/>
              <w:jc w:val="both"/>
            </w:pPr>
          </w:p>
        </w:tc>
      </w:tr>
      <w:tr w:rsidR="002D70E3" w:rsidRPr="00B60DB9" w:rsidTr="00CE25E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0E3" w:rsidRPr="00F940C4" w:rsidRDefault="002D70E3" w:rsidP="00726BAB">
            <w:pPr>
              <w:spacing w:line="276" w:lineRule="auto"/>
              <w:rPr>
                <w:b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8B0" w:rsidRPr="00A52DCD" w:rsidRDefault="009B58B0" w:rsidP="00726BAB">
            <w:pPr>
              <w:spacing w:line="276" w:lineRule="auto"/>
              <w:ind w:left="-32"/>
              <w:jc w:val="center"/>
              <w:rPr>
                <w:b/>
                <w:sz w:val="12"/>
              </w:rPr>
            </w:pPr>
          </w:p>
          <w:p w:rsidR="009B1118" w:rsidRDefault="009B1118" w:rsidP="00117D5F">
            <w:pPr>
              <w:spacing w:line="276" w:lineRule="auto"/>
              <w:ind w:left="-32" w:firstLine="3261"/>
              <w:jc w:val="center"/>
              <w:rPr>
                <w:b/>
              </w:rPr>
            </w:pPr>
          </w:p>
          <w:p w:rsidR="002D70E3" w:rsidRPr="009928D7" w:rsidRDefault="002D70E3" w:rsidP="00117D5F">
            <w:pPr>
              <w:spacing w:line="276" w:lineRule="auto"/>
              <w:ind w:left="-32" w:firstLine="3261"/>
              <w:jc w:val="center"/>
              <w:rPr>
                <w:b/>
              </w:rPr>
            </w:pPr>
            <w:r w:rsidRPr="009928D7">
              <w:rPr>
                <w:b/>
              </w:rPr>
              <w:t xml:space="preserve">TRƯỞNG PHÒNG </w:t>
            </w:r>
          </w:p>
          <w:p w:rsidR="009928D7" w:rsidRDefault="009928D7" w:rsidP="00117D5F">
            <w:pPr>
              <w:spacing w:line="276" w:lineRule="auto"/>
              <w:ind w:left="-32" w:firstLine="3261"/>
              <w:jc w:val="center"/>
              <w:rPr>
                <w:b/>
                <w:highlight w:val="yellow"/>
              </w:rPr>
            </w:pPr>
          </w:p>
          <w:p w:rsidR="00E43169" w:rsidRDefault="00E43169" w:rsidP="00117D5F">
            <w:pPr>
              <w:spacing w:line="276" w:lineRule="auto"/>
              <w:ind w:left="-32" w:firstLine="3261"/>
              <w:jc w:val="center"/>
              <w:rPr>
                <w:b/>
                <w:highlight w:val="yellow"/>
              </w:rPr>
            </w:pPr>
          </w:p>
          <w:p w:rsidR="00E43169" w:rsidRDefault="00E43169" w:rsidP="00117D5F">
            <w:pPr>
              <w:spacing w:line="276" w:lineRule="auto"/>
              <w:ind w:left="-32" w:firstLine="3261"/>
              <w:jc w:val="center"/>
              <w:rPr>
                <w:b/>
                <w:sz w:val="22"/>
                <w:highlight w:val="yellow"/>
              </w:rPr>
            </w:pPr>
          </w:p>
          <w:p w:rsidR="009B1118" w:rsidRPr="00A52DCD" w:rsidRDefault="009B1118" w:rsidP="00117D5F">
            <w:pPr>
              <w:spacing w:line="276" w:lineRule="auto"/>
              <w:ind w:left="-32" w:firstLine="3261"/>
              <w:jc w:val="center"/>
              <w:rPr>
                <w:b/>
                <w:sz w:val="22"/>
                <w:highlight w:val="yellow"/>
              </w:rPr>
            </w:pPr>
          </w:p>
          <w:p w:rsidR="009928D7" w:rsidRDefault="009928D7" w:rsidP="00117D5F">
            <w:pPr>
              <w:spacing w:line="276" w:lineRule="auto"/>
              <w:ind w:left="-32" w:firstLine="3261"/>
              <w:jc w:val="center"/>
              <w:rPr>
                <w:b/>
                <w:highlight w:val="yellow"/>
              </w:rPr>
            </w:pPr>
          </w:p>
          <w:p w:rsidR="002D70E3" w:rsidRPr="00F413B4" w:rsidRDefault="002D70E3" w:rsidP="00E51BAF">
            <w:pPr>
              <w:spacing w:line="276" w:lineRule="auto"/>
              <w:ind w:left="-32" w:firstLine="3261"/>
              <w:rPr>
                <w:b/>
                <w:lang w:val="vi-VN"/>
              </w:rPr>
            </w:pPr>
          </w:p>
        </w:tc>
      </w:tr>
    </w:tbl>
    <w:p w:rsidR="00D455A8" w:rsidRPr="00B50841" w:rsidRDefault="00D455A8" w:rsidP="00B50841">
      <w:pPr>
        <w:spacing w:after="160" w:line="259" w:lineRule="auto"/>
      </w:pPr>
    </w:p>
    <w:sectPr w:rsidR="00D455A8" w:rsidRPr="00B50841" w:rsidSect="00A52DCD">
      <w:pgSz w:w="11906" w:h="16838"/>
      <w:pgMar w:top="1185" w:right="1440" w:bottom="6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29D"/>
    <w:multiLevelType w:val="hybridMultilevel"/>
    <w:tmpl w:val="B4D8696C"/>
    <w:lvl w:ilvl="0" w:tplc="B2B8D60C">
      <w:start w:val="1"/>
      <w:numFmt w:val="decimal"/>
      <w:lvlText w:val="(%1)"/>
      <w:lvlJc w:val="left"/>
      <w:pPr>
        <w:ind w:left="319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23C5"/>
    <w:multiLevelType w:val="hybridMultilevel"/>
    <w:tmpl w:val="14E29576"/>
    <w:lvl w:ilvl="0" w:tplc="86088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A7BA4"/>
    <w:multiLevelType w:val="hybridMultilevel"/>
    <w:tmpl w:val="3956E998"/>
    <w:lvl w:ilvl="0" w:tplc="BDCA6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061CB"/>
    <w:multiLevelType w:val="hybridMultilevel"/>
    <w:tmpl w:val="858CD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225A"/>
    <w:multiLevelType w:val="hybridMultilevel"/>
    <w:tmpl w:val="A0E06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43B8"/>
    <w:multiLevelType w:val="hybridMultilevel"/>
    <w:tmpl w:val="21122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43348"/>
    <w:multiLevelType w:val="hybridMultilevel"/>
    <w:tmpl w:val="1B20F496"/>
    <w:lvl w:ilvl="0" w:tplc="4F0CF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59"/>
    <w:rsid w:val="000000E4"/>
    <w:rsid w:val="00054F1F"/>
    <w:rsid w:val="00066806"/>
    <w:rsid w:val="00074618"/>
    <w:rsid w:val="000E36A5"/>
    <w:rsid w:val="00117D5F"/>
    <w:rsid w:val="00153307"/>
    <w:rsid w:val="001606D5"/>
    <w:rsid w:val="00185BDA"/>
    <w:rsid w:val="001879FB"/>
    <w:rsid w:val="0019760E"/>
    <w:rsid w:val="001A61AA"/>
    <w:rsid w:val="001E1128"/>
    <w:rsid w:val="00241FAC"/>
    <w:rsid w:val="00244AC7"/>
    <w:rsid w:val="00296714"/>
    <w:rsid w:val="002B4BA9"/>
    <w:rsid w:val="002C202F"/>
    <w:rsid w:val="002D70E3"/>
    <w:rsid w:val="002E72F1"/>
    <w:rsid w:val="002F1035"/>
    <w:rsid w:val="00360D26"/>
    <w:rsid w:val="003B283A"/>
    <w:rsid w:val="003C0C13"/>
    <w:rsid w:val="003C1559"/>
    <w:rsid w:val="004046DD"/>
    <w:rsid w:val="00413A82"/>
    <w:rsid w:val="00434B0D"/>
    <w:rsid w:val="004B57C4"/>
    <w:rsid w:val="004D5C47"/>
    <w:rsid w:val="00543D14"/>
    <w:rsid w:val="00560DC9"/>
    <w:rsid w:val="00590F25"/>
    <w:rsid w:val="005A41E6"/>
    <w:rsid w:val="00603E07"/>
    <w:rsid w:val="0061214A"/>
    <w:rsid w:val="00615559"/>
    <w:rsid w:val="00643DD3"/>
    <w:rsid w:val="00651295"/>
    <w:rsid w:val="006523BF"/>
    <w:rsid w:val="00692C25"/>
    <w:rsid w:val="006C5AB9"/>
    <w:rsid w:val="00714F56"/>
    <w:rsid w:val="00724735"/>
    <w:rsid w:val="007C4D54"/>
    <w:rsid w:val="007D1457"/>
    <w:rsid w:val="007D1562"/>
    <w:rsid w:val="008221BC"/>
    <w:rsid w:val="00840A6C"/>
    <w:rsid w:val="00880AF4"/>
    <w:rsid w:val="00884BC1"/>
    <w:rsid w:val="008940F2"/>
    <w:rsid w:val="008C2C50"/>
    <w:rsid w:val="008D35A4"/>
    <w:rsid w:val="008F347E"/>
    <w:rsid w:val="0092057E"/>
    <w:rsid w:val="00942D7D"/>
    <w:rsid w:val="00945D1E"/>
    <w:rsid w:val="00956543"/>
    <w:rsid w:val="00985396"/>
    <w:rsid w:val="009928D7"/>
    <w:rsid w:val="009B1118"/>
    <w:rsid w:val="009B32D5"/>
    <w:rsid w:val="009B58B0"/>
    <w:rsid w:val="00A0228A"/>
    <w:rsid w:val="00A25B26"/>
    <w:rsid w:val="00A33811"/>
    <w:rsid w:val="00A373BD"/>
    <w:rsid w:val="00A5173C"/>
    <w:rsid w:val="00A5198D"/>
    <w:rsid w:val="00A52DCD"/>
    <w:rsid w:val="00A668AC"/>
    <w:rsid w:val="00A755E4"/>
    <w:rsid w:val="00AC512D"/>
    <w:rsid w:val="00AE414F"/>
    <w:rsid w:val="00B1214F"/>
    <w:rsid w:val="00B124C9"/>
    <w:rsid w:val="00B15147"/>
    <w:rsid w:val="00B50841"/>
    <w:rsid w:val="00B56E92"/>
    <w:rsid w:val="00BA602D"/>
    <w:rsid w:val="00BC10BE"/>
    <w:rsid w:val="00BE22F3"/>
    <w:rsid w:val="00C007F9"/>
    <w:rsid w:val="00C3189E"/>
    <w:rsid w:val="00C76A59"/>
    <w:rsid w:val="00C80A77"/>
    <w:rsid w:val="00C80FB5"/>
    <w:rsid w:val="00C95586"/>
    <w:rsid w:val="00CE25E8"/>
    <w:rsid w:val="00CE53E5"/>
    <w:rsid w:val="00D26CAD"/>
    <w:rsid w:val="00D42A37"/>
    <w:rsid w:val="00D455A8"/>
    <w:rsid w:val="00D639C8"/>
    <w:rsid w:val="00D764EE"/>
    <w:rsid w:val="00D87149"/>
    <w:rsid w:val="00DB050F"/>
    <w:rsid w:val="00DC171F"/>
    <w:rsid w:val="00DD5B9A"/>
    <w:rsid w:val="00E12F30"/>
    <w:rsid w:val="00E41D09"/>
    <w:rsid w:val="00E43169"/>
    <w:rsid w:val="00E45981"/>
    <w:rsid w:val="00E51BAF"/>
    <w:rsid w:val="00E710B7"/>
    <w:rsid w:val="00E978D3"/>
    <w:rsid w:val="00EA2323"/>
    <w:rsid w:val="00F067BA"/>
    <w:rsid w:val="00F3134E"/>
    <w:rsid w:val="00F413B4"/>
    <w:rsid w:val="00F715BF"/>
    <w:rsid w:val="00F772A2"/>
    <w:rsid w:val="00F940C4"/>
    <w:rsid w:val="00F94FBA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9317-D447-457C-8B82-29E00AEF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5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555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5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68FE-49BE-4890-9FBF-16D25A16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</dc:creator>
  <cp:keywords/>
  <dc:description/>
  <cp:lastModifiedBy>Nguyen Thuy Dung</cp:lastModifiedBy>
  <cp:revision>2</cp:revision>
  <cp:lastPrinted>2019-11-12T08:48:00Z</cp:lastPrinted>
  <dcterms:created xsi:type="dcterms:W3CDTF">2019-11-13T04:20:00Z</dcterms:created>
  <dcterms:modified xsi:type="dcterms:W3CDTF">2019-11-13T04:20:00Z</dcterms:modified>
</cp:coreProperties>
</file>